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322E11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840C26" w:rsidRPr="005200C6" w:rsidRDefault="00660169" w:rsidP="00840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40C26" w:rsidRPr="00520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ОСФР по Белгородской области </w:t>
      </w:r>
      <w:r w:rsidR="002E62BC">
        <w:rPr>
          <w:rFonts w:ascii="Times New Roman" w:eastAsia="Times New Roman" w:hAnsi="Times New Roman"/>
          <w:b/>
          <w:sz w:val="28"/>
          <w:szCs w:val="28"/>
          <w:lang w:eastAsia="ru-RU"/>
        </w:rPr>
        <w:t>открылась фотовыставка                             «</w:t>
      </w:r>
      <w:r w:rsidR="002E62BC" w:rsidRPr="002E62BC">
        <w:rPr>
          <w:rFonts w:ascii="Times New Roman" w:eastAsia="Times New Roman" w:hAnsi="Times New Roman"/>
          <w:b/>
          <w:sz w:val="28"/>
          <w:szCs w:val="28"/>
          <w:lang w:eastAsia="ru-RU"/>
        </w:rPr>
        <w:t>«Мы помним! Мы гордимся!»</w:t>
      </w:r>
    </w:p>
    <w:p w:rsidR="00483608" w:rsidRPr="00483608" w:rsidRDefault="00483608" w:rsidP="00483608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«Мы помним! Мы гордимся!» — под таким названием в фойе клиентской службы Отделения Социального фонда России по Белгородской области  открылась фотовыставка, приуроченная к предстоящему Дню Победы. На ней представлены портреты участников Великой Отечественной войны, дедов и прадедов сотрудников Отделения.</w:t>
      </w:r>
    </w:p>
    <w:p w:rsidR="00483608" w:rsidRPr="00483608" w:rsidRDefault="00483608" w:rsidP="00483608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«Это — “Наш Бессмертный полк”, который будет встречать посетителей уже в  фойе клиентской службы областного центра на Народном бульваре. Сбор фотоматериалов и их подготовка к выставке шла на протяжении  нескольких недель. Некоторые сотрудники Отделения не смогли принять уча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стие, так как фото из семейных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архивов настолько устарели и потрескались, что их невозможно было  использовать в экспозиции. Но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>печально и то,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у многих из  нас фотографии из личных архивов просто утеряны.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>С этой потерей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уходят  в прошлое имена белгородских Героев, чей подвиг бессмертен. Поэтому во  избежание невосполнимой утраты  фотографий наших  фронтовиков и  тружеников тыла сотрудники  единогласно приняли решени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оцифровать  имеющиеся  фотографии этих достойных людей, чьи имена и фамилии носят  работники регионального Отделения. И каждый день, приходя на работу, мы  будем смотреть на своих достойных предков, чтить их память — такова  главная идея», —  пояснила  управляющий ОСФР по Белгородской области  </w:t>
      </w:r>
      <w:r w:rsidRPr="00483608">
        <w:rPr>
          <w:rFonts w:ascii="Times New Roman" w:eastAsia="Times New Roman" w:hAnsi="Times New Roman"/>
          <w:b/>
          <w:sz w:val="26"/>
          <w:szCs w:val="26"/>
          <w:lang w:eastAsia="ru-RU"/>
        </w:rPr>
        <w:t>Ирина Шушкова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3608" w:rsidRPr="00483608" w:rsidRDefault="00483608" w:rsidP="00483608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Символом стойкости, бесстрашия и мужества для ведущего специалиста группы  по взаимодействию со СМИ ОСФР по Белго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родской области </w:t>
      </w:r>
      <w:r w:rsidRPr="00F702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Елены </w:t>
      </w:r>
      <w:proofErr w:type="spellStart"/>
      <w:r w:rsidRPr="00F702C8">
        <w:rPr>
          <w:rFonts w:ascii="Times New Roman" w:eastAsia="Times New Roman" w:hAnsi="Times New Roman"/>
          <w:b/>
          <w:sz w:val="26"/>
          <w:szCs w:val="26"/>
          <w:lang w:eastAsia="ru-RU"/>
        </w:rPr>
        <w:t>Зюмченко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её прадед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02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Николай Васильевич </w:t>
      </w:r>
      <w:proofErr w:type="spellStart"/>
      <w:r w:rsidRPr="00F702C8">
        <w:rPr>
          <w:rFonts w:ascii="Times New Roman" w:eastAsia="Times New Roman" w:hAnsi="Times New Roman"/>
          <w:b/>
          <w:sz w:val="26"/>
          <w:szCs w:val="26"/>
          <w:lang w:eastAsia="ru-RU"/>
        </w:rPr>
        <w:t>Шкурин</w:t>
      </w:r>
      <w:proofErr w:type="spellEnd"/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После обучения в </w:t>
      </w:r>
      <w:proofErr w:type="spellStart"/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Чугуевском</w:t>
      </w:r>
      <w:proofErr w:type="spellEnd"/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 военно-авиационном училище он был направлен на фронт в качестве летчика-истребителя, выполнившего множество боевых заданий. За свои многочисленные подвиги и отвагу в бою Николай Васильевич был награжден  орденом Красной Звезды и медалью «За боевые заслуги».</w:t>
      </w:r>
    </w:p>
    <w:p w:rsidR="00483608" w:rsidRPr="00483608" w:rsidRDefault="00483608" w:rsidP="00483608">
      <w:pPr>
        <w:spacing w:before="100" w:beforeAutospacing="1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«Однажды прадед вышел на перехват  немецких самолетов. Во время боя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он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был атакован несколькими противниками, но сумел увернуться и нанести ответный удар. В результате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сбито несколько вражеских самолётов. Но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>он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также был подбит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. Получив серьезные повреждения, самолёт начал падать, но мой  прадед проявил профессионализм. Он смог удержать его в воздухе некоторое время и совершил посадку, пу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сть и жесткую, но на территории,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контролируемой советскими войсками. Самолет был сильно поврежден, но сам прадед не пострадал. Боевой дух и его мастерство были  примером для многих других летчиков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фронте. Его подвиг не будет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заб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ыт никогда», — поделилась внучка героя. </w:t>
      </w:r>
    </w:p>
    <w:p w:rsidR="007F2B75" w:rsidRDefault="00483608" w:rsidP="00483608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Фотовыставка вдохновила многих сотрудников Отделения. Коллегиальным советом 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 решено в 2024 году,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в пре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ддверии празднования Дня Победы, 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>подготовить брошюру, в которой каждый желающий сотрудник расскажет о подвигах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знакомых им</w:t>
      </w:r>
      <w:r w:rsidRPr="00483608">
        <w:rPr>
          <w:rFonts w:ascii="Times New Roman" w:eastAsia="Times New Roman" w:hAnsi="Times New Roman"/>
          <w:sz w:val="26"/>
          <w:szCs w:val="26"/>
          <w:lang w:eastAsia="ru-RU"/>
        </w:rPr>
        <w:t xml:space="preserve"> фронтовиков и тружеников  тыла. Рассказы планируется дополнить фотографиями из семейных архивов, фронтовыми  письмами и архивными документами.</w:t>
      </w:r>
      <w:r w:rsidR="00F702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7F2B75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11" w:rsidRDefault="00322E11" w:rsidP="00E60B04">
      <w:pPr>
        <w:spacing w:after="0" w:line="240" w:lineRule="auto"/>
      </w:pPr>
      <w:r>
        <w:separator/>
      </w:r>
    </w:p>
  </w:endnote>
  <w:endnote w:type="continuationSeparator" w:id="0">
    <w:p w:rsidR="00322E11" w:rsidRDefault="00322E1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A456D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52ED9EDF" wp14:editId="00F4A95C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160303">
      <w:t xml:space="preserve">200-12-15 </w:t>
    </w:r>
    <w:r w:rsidR="00BF7B2B">
      <w:t xml:space="preserve">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160303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11" w:rsidRDefault="00322E11" w:rsidP="00E60B04">
      <w:pPr>
        <w:spacing w:after="0" w:line="240" w:lineRule="auto"/>
      </w:pPr>
      <w:r>
        <w:separator/>
      </w:r>
    </w:p>
  </w:footnote>
  <w:footnote w:type="continuationSeparator" w:id="0">
    <w:p w:rsidR="00322E11" w:rsidRDefault="00322E1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D0DD616" wp14:editId="56DAE6D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56D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6D62EE1" wp14:editId="01D13BBE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322E11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F23CA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FF4"/>
    <w:multiLevelType w:val="hybridMultilevel"/>
    <w:tmpl w:val="C6040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6D6F"/>
    <w:multiLevelType w:val="hybridMultilevel"/>
    <w:tmpl w:val="19EE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114E"/>
    <w:rsid w:val="00093078"/>
    <w:rsid w:val="00094ABF"/>
    <w:rsid w:val="000B205A"/>
    <w:rsid w:val="000B779B"/>
    <w:rsid w:val="000C3750"/>
    <w:rsid w:val="000D1228"/>
    <w:rsid w:val="000D4687"/>
    <w:rsid w:val="000D56AB"/>
    <w:rsid w:val="000D660A"/>
    <w:rsid w:val="000D688F"/>
    <w:rsid w:val="000D6C3D"/>
    <w:rsid w:val="000E02A6"/>
    <w:rsid w:val="000F21F7"/>
    <w:rsid w:val="000F4165"/>
    <w:rsid w:val="000F42F0"/>
    <w:rsid w:val="00100987"/>
    <w:rsid w:val="00102800"/>
    <w:rsid w:val="0010358C"/>
    <w:rsid w:val="00106994"/>
    <w:rsid w:val="00114C23"/>
    <w:rsid w:val="001173E1"/>
    <w:rsid w:val="00117792"/>
    <w:rsid w:val="001207C6"/>
    <w:rsid w:val="00122B04"/>
    <w:rsid w:val="00126AA0"/>
    <w:rsid w:val="001323C7"/>
    <w:rsid w:val="001339C3"/>
    <w:rsid w:val="00134018"/>
    <w:rsid w:val="00136357"/>
    <w:rsid w:val="00140819"/>
    <w:rsid w:val="001422A6"/>
    <w:rsid w:val="00154C10"/>
    <w:rsid w:val="00156779"/>
    <w:rsid w:val="00160303"/>
    <w:rsid w:val="001654FC"/>
    <w:rsid w:val="001666FD"/>
    <w:rsid w:val="00171FE5"/>
    <w:rsid w:val="00174A41"/>
    <w:rsid w:val="00182DC4"/>
    <w:rsid w:val="001920A4"/>
    <w:rsid w:val="00192877"/>
    <w:rsid w:val="001A2A44"/>
    <w:rsid w:val="001B0429"/>
    <w:rsid w:val="001B7E64"/>
    <w:rsid w:val="001C2DA5"/>
    <w:rsid w:val="001D3FB2"/>
    <w:rsid w:val="001D7325"/>
    <w:rsid w:val="001F145E"/>
    <w:rsid w:val="001F21CE"/>
    <w:rsid w:val="00201AA0"/>
    <w:rsid w:val="00206D70"/>
    <w:rsid w:val="00210FE6"/>
    <w:rsid w:val="002148DB"/>
    <w:rsid w:val="00214AFC"/>
    <w:rsid w:val="00217DFE"/>
    <w:rsid w:val="0022216D"/>
    <w:rsid w:val="00233499"/>
    <w:rsid w:val="00237780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A76C9"/>
    <w:rsid w:val="002A771A"/>
    <w:rsid w:val="002B08C2"/>
    <w:rsid w:val="002B0C70"/>
    <w:rsid w:val="002B3D33"/>
    <w:rsid w:val="002B71C3"/>
    <w:rsid w:val="002C27A3"/>
    <w:rsid w:val="002C53B8"/>
    <w:rsid w:val="002C70B4"/>
    <w:rsid w:val="002C747B"/>
    <w:rsid w:val="002D3576"/>
    <w:rsid w:val="002D38B7"/>
    <w:rsid w:val="002D4624"/>
    <w:rsid w:val="002E62BC"/>
    <w:rsid w:val="002E6718"/>
    <w:rsid w:val="002F50D2"/>
    <w:rsid w:val="00305ED0"/>
    <w:rsid w:val="0030782C"/>
    <w:rsid w:val="00312219"/>
    <w:rsid w:val="00312DB0"/>
    <w:rsid w:val="00322E11"/>
    <w:rsid w:val="003233BB"/>
    <w:rsid w:val="00331E05"/>
    <w:rsid w:val="00331F39"/>
    <w:rsid w:val="003347F4"/>
    <w:rsid w:val="00336E02"/>
    <w:rsid w:val="00352E19"/>
    <w:rsid w:val="00353BC2"/>
    <w:rsid w:val="003572BB"/>
    <w:rsid w:val="003620C4"/>
    <w:rsid w:val="0036685A"/>
    <w:rsid w:val="00372338"/>
    <w:rsid w:val="00392522"/>
    <w:rsid w:val="00394139"/>
    <w:rsid w:val="003A1DBB"/>
    <w:rsid w:val="003A2775"/>
    <w:rsid w:val="003A3DA0"/>
    <w:rsid w:val="003A5F8B"/>
    <w:rsid w:val="003C2A2D"/>
    <w:rsid w:val="003C52E4"/>
    <w:rsid w:val="003F1343"/>
    <w:rsid w:val="00403414"/>
    <w:rsid w:val="00417F1E"/>
    <w:rsid w:val="00420A60"/>
    <w:rsid w:val="00422102"/>
    <w:rsid w:val="0043100C"/>
    <w:rsid w:val="00431CE3"/>
    <w:rsid w:val="0043274C"/>
    <w:rsid w:val="0043408E"/>
    <w:rsid w:val="00444340"/>
    <w:rsid w:val="0044652E"/>
    <w:rsid w:val="00457E26"/>
    <w:rsid w:val="00462B15"/>
    <w:rsid w:val="0046465C"/>
    <w:rsid w:val="00473D69"/>
    <w:rsid w:val="00482792"/>
    <w:rsid w:val="00483608"/>
    <w:rsid w:val="00493E79"/>
    <w:rsid w:val="00497782"/>
    <w:rsid w:val="004A0BB5"/>
    <w:rsid w:val="004C05CC"/>
    <w:rsid w:val="004C09C7"/>
    <w:rsid w:val="004C1486"/>
    <w:rsid w:val="004D3207"/>
    <w:rsid w:val="004D4DD7"/>
    <w:rsid w:val="004E0615"/>
    <w:rsid w:val="004E21F8"/>
    <w:rsid w:val="004E2BBD"/>
    <w:rsid w:val="004E4259"/>
    <w:rsid w:val="004F51BC"/>
    <w:rsid w:val="004F649D"/>
    <w:rsid w:val="00507144"/>
    <w:rsid w:val="00513C34"/>
    <w:rsid w:val="00515F69"/>
    <w:rsid w:val="005200C6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2FB8"/>
    <w:rsid w:val="005B34EB"/>
    <w:rsid w:val="005B5EFD"/>
    <w:rsid w:val="005D05E8"/>
    <w:rsid w:val="005D7B9F"/>
    <w:rsid w:val="005F5895"/>
    <w:rsid w:val="005F5DBC"/>
    <w:rsid w:val="00602B8F"/>
    <w:rsid w:val="00613B6A"/>
    <w:rsid w:val="00616335"/>
    <w:rsid w:val="00617259"/>
    <w:rsid w:val="006268A7"/>
    <w:rsid w:val="00634F49"/>
    <w:rsid w:val="006353EB"/>
    <w:rsid w:val="0064018C"/>
    <w:rsid w:val="00647D8D"/>
    <w:rsid w:val="00654A78"/>
    <w:rsid w:val="00660169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2E6"/>
    <w:rsid w:val="006C6865"/>
    <w:rsid w:val="006D61E4"/>
    <w:rsid w:val="006E003B"/>
    <w:rsid w:val="006E3E0B"/>
    <w:rsid w:val="006E4BBF"/>
    <w:rsid w:val="006F1384"/>
    <w:rsid w:val="006F2F8D"/>
    <w:rsid w:val="006F3C4B"/>
    <w:rsid w:val="007001EF"/>
    <w:rsid w:val="00712538"/>
    <w:rsid w:val="007203CD"/>
    <w:rsid w:val="00722FE0"/>
    <w:rsid w:val="00744445"/>
    <w:rsid w:val="007541CC"/>
    <w:rsid w:val="00760A90"/>
    <w:rsid w:val="00773FCF"/>
    <w:rsid w:val="00774988"/>
    <w:rsid w:val="007808E2"/>
    <w:rsid w:val="00785ADC"/>
    <w:rsid w:val="0079047D"/>
    <w:rsid w:val="007A037B"/>
    <w:rsid w:val="007A10F4"/>
    <w:rsid w:val="007B06B1"/>
    <w:rsid w:val="007B0E5F"/>
    <w:rsid w:val="007B76B7"/>
    <w:rsid w:val="007C6CAE"/>
    <w:rsid w:val="007C70E4"/>
    <w:rsid w:val="007D0A60"/>
    <w:rsid w:val="007E3AA3"/>
    <w:rsid w:val="007E42E7"/>
    <w:rsid w:val="007F2B75"/>
    <w:rsid w:val="007F70F1"/>
    <w:rsid w:val="007F7940"/>
    <w:rsid w:val="0080313D"/>
    <w:rsid w:val="00803DC4"/>
    <w:rsid w:val="00810B96"/>
    <w:rsid w:val="00810F12"/>
    <w:rsid w:val="00813CAC"/>
    <w:rsid w:val="0082231A"/>
    <w:rsid w:val="0082269F"/>
    <w:rsid w:val="008236DC"/>
    <w:rsid w:val="008279A3"/>
    <w:rsid w:val="00830DFD"/>
    <w:rsid w:val="00840C26"/>
    <w:rsid w:val="00851BEC"/>
    <w:rsid w:val="00852D1D"/>
    <w:rsid w:val="008538BB"/>
    <w:rsid w:val="00853B5D"/>
    <w:rsid w:val="00857364"/>
    <w:rsid w:val="00866C44"/>
    <w:rsid w:val="008A1587"/>
    <w:rsid w:val="008A785E"/>
    <w:rsid w:val="008B0C30"/>
    <w:rsid w:val="008B1410"/>
    <w:rsid w:val="008D75E3"/>
    <w:rsid w:val="008E0354"/>
    <w:rsid w:val="008E656C"/>
    <w:rsid w:val="008F163D"/>
    <w:rsid w:val="008F19A4"/>
    <w:rsid w:val="008F1D40"/>
    <w:rsid w:val="008F2B1D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3077"/>
    <w:rsid w:val="00946AA1"/>
    <w:rsid w:val="0095432C"/>
    <w:rsid w:val="00965086"/>
    <w:rsid w:val="00974DAC"/>
    <w:rsid w:val="009850B1"/>
    <w:rsid w:val="009A2F4D"/>
    <w:rsid w:val="009A5E0E"/>
    <w:rsid w:val="009B2143"/>
    <w:rsid w:val="009B322C"/>
    <w:rsid w:val="009C230C"/>
    <w:rsid w:val="009D7E75"/>
    <w:rsid w:val="009E3FC7"/>
    <w:rsid w:val="009E6D30"/>
    <w:rsid w:val="00A27429"/>
    <w:rsid w:val="00A335F2"/>
    <w:rsid w:val="00A35CFC"/>
    <w:rsid w:val="00A36945"/>
    <w:rsid w:val="00A40222"/>
    <w:rsid w:val="00A428F8"/>
    <w:rsid w:val="00A456DF"/>
    <w:rsid w:val="00A57E1E"/>
    <w:rsid w:val="00A613B4"/>
    <w:rsid w:val="00A61D30"/>
    <w:rsid w:val="00A86FB3"/>
    <w:rsid w:val="00A93B50"/>
    <w:rsid w:val="00A964A4"/>
    <w:rsid w:val="00AA74C3"/>
    <w:rsid w:val="00AB7C70"/>
    <w:rsid w:val="00AC3204"/>
    <w:rsid w:val="00AC51C1"/>
    <w:rsid w:val="00AC6A54"/>
    <w:rsid w:val="00AD0E51"/>
    <w:rsid w:val="00AF3001"/>
    <w:rsid w:val="00AF3A85"/>
    <w:rsid w:val="00B06A8C"/>
    <w:rsid w:val="00B147C7"/>
    <w:rsid w:val="00B2018B"/>
    <w:rsid w:val="00B2270D"/>
    <w:rsid w:val="00B24AB2"/>
    <w:rsid w:val="00B254F0"/>
    <w:rsid w:val="00B30528"/>
    <w:rsid w:val="00B30779"/>
    <w:rsid w:val="00B32FCE"/>
    <w:rsid w:val="00B603F9"/>
    <w:rsid w:val="00B6063F"/>
    <w:rsid w:val="00B64905"/>
    <w:rsid w:val="00B652E3"/>
    <w:rsid w:val="00B728E7"/>
    <w:rsid w:val="00B75FDC"/>
    <w:rsid w:val="00B82883"/>
    <w:rsid w:val="00B84DE8"/>
    <w:rsid w:val="00B90C47"/>
    <w:rsid w:val="00B971F5"/>
    <w:rsid w:val="00BA3A8D"/>
    <w:rsid w:val="00BA4459"/>
    <w:rsid w:val="00BA634F"/>
    <w:rsid w:val="00BA67FA"/>
    <w:rsid w:val="00BA7BB4"/>
    <w:rsid w:val="00BC38CF"/>
    <w:rsid w:val="00BC5E33"/>
    <w:rsid w:val="00BC62C5"/>
    <w:rsid w:val="00BC748E"/>
    <w:rsid w:val="00BD28EA"/>
    <w:rsid w:val="00BD5CFB"/>
    <w:rsid w:val="00BE539C"/>
    <w:rsid w:val="00BF7B2B"/>
    <w:rsid w:val="00C03C6C"/>
    <w:rsid w:val="00C048D5"/>
    <w:rsid w:val="00C14205"/>
    <w:rsid w:val="00C15ED0"/>
    <w:rsid w:val="00C24B2A"/>
    <w:rsid w:val="00C263D2"/>
    <w:rsid w:val="00C309E1"/>
    <w:rsid w:val="00C32F2D"/>
    <w:rsid w:val="00C34E89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D5B7F"/>
    <w:rsid w:val="00CE4883"/>
    <w:rsid w:val="00D04EE9"/>
    <w:rsid w:val="00D0730D"/>
    <w:rsid w:val="00D10023"/>
    <w:rsid w:val="00D144E1"/>
    <w:rsid w:val="00D45ED2"/>
    <w:rsid w:val="00D4605F"/>
    <w:rsid w:val="00D61F08"/>
    <w:rsid w:val="00D706F8"/>
    <w:rsid w:val="00D72920"/>
    <w:rsid w:val="00D771E4"/>
    <w:rsid w:val="00D868D2"/>
    <w:rsid w:val="00D94319"/>
    <w:rsid w:val="00DA0656"/>
    <w:rsid w:val="00DA2261"/>
    <w:rsid w:val="00DA4844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42C6"/>
    <w:rsid w:val="00E45C3D"/>
    <w:rsid w:val="00E60B04"/>
    <w:rsid w:val="00E610D1"/>
    <w:rsid w:val="00E67F90"/>
    <w:rsid w:val="00E70CB6"/>
    <w:rsid w:val="00E71F4E"/>
    <w:rsid w:val="00E80144"/>
    <w:rsid w:val="00E86D6A"/>
    <w:rsid w:val="00EA2E45"/>
    <w:rsid w:val="00EA337E"/>
    <w:rsid w:val="00EB6727"/>
    <w:rsid w:val="00ED406F"/>
    <w:rsid w:val="00ED5ADD"/>
    <w:rsid w:val="00ED64CA"/>
    <w:rsid w:val="00EE7AB4"/>
    <w:rsid w:val="00EF0839"/>
    <w:rsid w:val="00EF3172"/>
    <w:rsid w:val="00F01693"/>
    <w:rsid w:val="00F04C7B"/>
    <w:rsid w:val="00F11F2C"/>
    <w:rsid w:val="00F13BA2"/>
    <w:rsid w:val="00F1763F"/>
    <w:rsid w:val="00F23CA3"/>
    <w:rsid w:val="00F255DB"/>
    <w:rsid w:val="00F25F59"/>
    <w:rsid w:val="00F363E2"/>
    <w:rsid w:val="00F374D0"/>
    <w:rsid w:val="00F4090F"/>
    <w:rsid w:val="00F47C1D"/>
    <w:rsid w:val="00F503FD"/>
    <w:rsid w:val="00F702C8"/>
    <w:rsid w:val="00F814DB"/>
    <w:rsid w:val="00F94835"/>
    <w:rsid w:val="00F97E6C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FC9-22D5-4627-BAD2-510CF4B3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2023-05-05T07:17:00Z</dcterms:created>
  <dcterms:modified xsi:type="dcterms:W3CDTF">2023-05-05T07:17:00Z</dcterms:modified>
</cp:coreProperties>
</file>